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35B7" w14:textId="77777777" w:rsidR="00DA0C0B" w:rsidRDefault="00DA0C0B" w:rsidP="00DA0C0B">
      <w:pPr>
        <w:pStyle w:val="BodyText"/>
        <w:spacing w:before="43"/>
        <w:jc w:val="center"/>
        <w:rPr>
          <w:color w:val="545357"/>
          <w:spacing w:val="-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2F09F9" wp14:editId="0D3DFA26">
            <wp:extent cx="927100" cy="969972"/>
            <wp:effectExtent l="0" t="0" r="6350" b="1905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92" cy="97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67A2" w14:textId="0A57EE8C" w:rsidR="008D15C2" w:rsidRDefault="00DA0C0B">
      <w:pPr>
        <w:pStyle w:val="BodyText"/>
        <w:spacing w:before="4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C388A3C" wp14:editId="0176DE73">
            <wp:simplePos x="0" y="0"/>
            <wp:positionH relativeFrom="page">
              <wp:posOffset>9516</wp:posOffset>
            </wp:positionH>
            <wp:positionV relativeFrom="page">
              <wp:posOffset>10460508</wp:posOffset>
            </wp:positionV>
            <wp:extent cx="7553324" cy="228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2"/>
        </w:rPr>
        <w:t>Dear</w:t>
      </w:r>
      <w:r>
        <w:rPr>
          <w:color w:val="545357"/>
          <w:spacing w:val="-12"/>
        </w:rPr>
        <w:t xml:space="preserve"> </w:t>
      </w:r>
      <w:r>
        <w:rPr>
          <w:color w:val="545357"/>
          <w:spacing w:val="-2"/>
        </w:rPr>
        <w:t>Parents,</w:t>
      </w:r>
    </w:p>
    <w:p w14:paraId="2AC63ED1" w14:textId="77777777" w:rsidR="00DA0C0B" w:rsidRDefault="00DA0C0B">
      <w:pPr>
        <w:pStyle w:val="BodyText"/>
        <w:spacing w:before="330"/>
        <w:ind w:right="385"/>
        <w:rPr>
          <w:color w:val="545357"/>
          <w:spacing w:val="-12"/>
        </w:rPr>
      </w:pPr>
      <w:r>
        <w:rPr>
          <w:color w:val="545357"/>
        </w:rPr>
        <w:t>We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 xml:space="preserve">have been working on a </w:t>
      </w:r>
      <w:proofErr w:type="spellStart"/>
      <w:r>
        <w:rPr>
          <w:color w:val="545357"/>
        </w:rPr>
        <w:t>programme</w:t>
      </w:r>
      <w:proofErr w:type="spellEnd"/>
      <w:r>
        <w:rPr>
          <w:color w:val="545357"/>
        </w:rPr>
        <w:t xml:space="preserve"> with all the year groups in school for a couple of years now called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</w:rPr>
        <w:t>.</w:t>
      </w:r>
      <w:r>
        <w:rPr>
          <w:color w:val="545357"/>
          <w:spacing w:val="-12"/>
        </w:rPr>
        <w:t xml:space="preserve"> </w:t>
      </w:r>
    </w:p>
    <w:p w14:paraId="604C9009" w14:textId="701683AC" w:rsidR="008D15C2" w:rsidRDefault="00DA0C0B">
      <w:pPr>
        <w:pStyle w:val="BodyText"/>
        <w:spacing w:before="330"/>
        <w:ind w:right="385"/>
      </w:pP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based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around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helping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children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to </w:t>
      </w:r>
      <w:r>
        <w:rPr>
          <w:color w:val="545357"/>
          <w:spacing w:val="-2"/>
        </w:rPr>
        <w:t>understand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how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their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brain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works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support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them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developing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positive </w:t>
      </w:r>
      <w:r>
        <w:rPr>
          <w:color w:val="545357"/>
        </w:rPr>
        <w:t>skills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and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habits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their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very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selves!</w:t>
      </w:r>
    </w:p>
    <w:p w14:paraId="743E8F78" w14:textId="77777777" w:rsidR="008D15C2" w:rsidRDefault="00DA0C0B">
      <w:pPr>
        <w:pStyle w:val="BodyText"/>
        <w:spacing w:before="326"/>
        <w:ind w:right="304"/>
      </w:pP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delivered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schools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by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class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teachers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through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series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of </w:t>
      </w:r>
      <w:r>
        <w:rPr>
          <w:color w:val="545357"/>
          <w:spacing w:val="-4"/>
        </w:rPr>
        <w:t>interactive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lessons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and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children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apply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learnings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throughout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 day.</w:t>
      </w:r>
    </w:p>
    <w:p w14:paraId="1F12E582" w14:textId="77777777" w:rsidR="008D15C2" w:rsidRDefault="00DA0C0B">
      <w:pPr>
        <w:pStyle w:val="BodyText"/>
        <w:ind w:right="120"/>
      </w:pPr>
      <w:r>
        <w:rPr>
          <w:color w:val="545357"/>
        </w:rPr>
        <w:t>To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further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embed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this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learning,</w:t>
      </w:r>
      <w:r>
        <w:rPr>
          <w:color w:val="545357"/>
          <w:spacing w:val="-13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3"/>
        </w:rPr>
        <w:t xml:space="preserve"> </w:t>
      </w:r>
      <w:r>
        <w:rPr>
          <w:color w:val="545357"/>
        </w:rPr>
        <w:t>has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developed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 xml:space="preserve">App. </w:t>
      </w:r>
      <w:r>
        <w:rPr>
          <w:color w:val="545357"/>
          <w:spacing w:val="-2"/>
        </w:rPr>
        <w:t>These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resources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be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accessed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online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computer,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through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 xml:space="preserve">app </w:t>
      </w:r>
      <w:r>
        <w:rPr>
          <w:color w:val="545357"/>
        </w:rPr>
        <w:t>on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phone.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App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support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as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 xml:space="preserve">understanding </w:t>
      </w:r>
      <w:r>
        <w:rPr>
          <w:color w:val="545357"/>
          <w:spacing w:val="-2"/>
        </w:rPr>
        <w:t>what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child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learning,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activities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for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together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home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also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a </w:t>
      </w:r>
      <w:r>
        <w:rPr>
          <w:color w:val="545357"/>
        </w:rPr>
        <w:t>Kids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Zone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featuring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</w:rPr>
        <w:t>Games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plus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much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more!</w:t>
      </w:r>
    </w:p>
    <w:p w14:paraId="32FB69E5" w14:textId="7B8D986C" w:rsidR="008D15C2" w:rsidRDefault="00DA0C0B">
      <w:pPr>
        <w:pStyle w:val="BodyText"/>
        <w:spacing w:before="325"/>
        <w:ind w:right="120"/>
      </w:pP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access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materials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just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go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hyperlink r:id="rId6">
        <w:r>
          <w:rPr>
            <w:color w:val="545357"/>
            <w:spacing w:val="-4"/>
            <w:u w:val="single" w:color="545357"/>
          </w:rPr>
          <w:t>https://myhappymind.org/parent-resources</w:t>
        </w:r>
      </w:hyperlink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create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free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account.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need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enter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name,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email,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and authentication code.</w:t>
      </w:r>
    </w:p>
    <w:p w14:paraId="603EC6F9" w14:textId="021D6E56" w:rsidR="00DC401B" w:rsidRDefault="00DA0C0B" w:rsidP="00DC401B">
      <w:pPr>
        <w:pStyle w:val="BodyText"/>
        <w:spacing w:line="330" w:lineRule="exact"/>
        <w:rPr>
          <w:color w:val="545357"/>
          <w:spacing w:val="-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4A1C9C" wp14:editId="3BD42281">
            <wp:simplePos x="0" y="0"/>
            <wp:positionH relativeFrom="page">
              <wp:posOffset>5516245</wp:posOffset>
            </wp:positionH>
            <wp:positionV relativeFrom="paragraph">
              <wp:posOffset>216535</wp:posOffset>
            </wp:positionV>
            <wp:extent cx="952499" cy="9715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 xml:space="preserve">Your authentication code is </w:t>
      </w:r>
      <w:r w:rsidR="00DC401B">
        <w:rPr>
          <w:color w:val="545357"/>
          <w:spacing w:val="-4"/>
        </w:rPr>
        <w:t>111171.</w:t>
      </w:r>
    </w:p>
    <w:p w14:paraId="1512CA1C" w14:textId="77777777" w:rsidR="00DC401B" w:rsidRDefault="00DC401B" w:rsidP="00DC401B">
      <w:pPr>
        <w:pStyle w:val="BodyText"/>
        <w:spacing w:line="330" w:lineRule="exact"/>
        <w:rPr>
          <w:color w:val="545357"/>
          <w:spacing w:val="-4"/>
        </w:rPr>
      </w:pPr>
    </w:p>
    <w:p w14:paraId="738ED654" w14:textId="0CE03ECF" w:rsidR="008D15C2" w:rsidRDefault="00DA0C0B" w:rsidP="00DC401B">
      <w:pPr>
        <w:pStyle w:val="BodyText"/>
        <w:spacing w:line="330" w:lineRule="exact"/>
      </w:pPr>
      <w:r>
        <w:rPr>
          <w:color w:val="545357"/>
        </w:rPr>
        <w:t>Or simply scan this QR code to sign up</w:t>
      </w:r>
    </w:p>
    <w:p w14:paraId="49C155C4" w14:textId="77777777" w:rsidR="008D15C2" w:rsidRDefault="00DA0C0B">
      <w:pPr>
        <w:pStyle w:val="BodyText"/>
        <w:spacing w:before="2"/>
        <w:ind w:right="385"/>
      </w:pPr>
      <w:r>
        <w:rPr>
          <w:color w:val="545357"/>
          <w:spacing w:val="-2"/>
        </w:rPr>
        <w:t>Once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have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created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account,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will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receive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email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with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next </w:t>
      </w:r>
      <w:r>
        <w:rPr>
          <w:color w:val="545357"/>
        </w:rPr>
        <w:t>steps on downloading the app.</w:t>
      </w:r>
    </w:p>
    <w:p w14:paraId="190426C8" w14:textId="77777777" w:rsidR="008D15C2" w:rsidRDefault="00DA0C0B">
      <w:pPr>
        <w:pStyle w:val="BodyText"/>
        <w:spacing w:before="329"/>
        <w:ind w:right="385"/>
      </w:pPr>
      <w:r>
        <w:rPr>
          <w:color w:val="545357"/>
          <w:spacing w:val="-2"/>
        </w:rPr>
        <w:t>We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really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encourage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make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use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of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free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content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can </w:t>
      </w:r>
      <w:r>
        <w:rPr>
          <w:color w:val="545357"/>
        </w:rPr>
        <w:t>support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child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getting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out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of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curriculum.</w:t>
      </w:r>
    </w:p>
    <w:p w14:paraId="4F5093AF" w14:textId="77777777" w:rsidR="008D15C2" w:rsidRDefault="00DA0C0B">
      <w:pPr>
        <w:pStyle w:val="BodyText"/>
        <w:spacing w:before="328"/>
        <w:ind w:firstLine="60"/>
      </w:pPr>
      <w:r>
        <w:rPr>
          <w:noProof/>
        </w:rPr>
        <w:drawing>
          <wp:anchor distT="0" distB="0" distL="0" distR="0" simplePos="0" relativeHeight="487565824" behindDoc="1" locked="0" layoutInCell="1" allowOverlap="1" wp14:anchorId="58C1D848" wp14:editId="1F932032">
            <wp:simplePos x="0" y="0"/>
            <wp:positionH relativeFrom="page">
              <wp:posOffset>5140578</wp:posOffset>
            </wp:positionH>
            <wp:positionV relativeFrom="paragraph">
              <wp:posOffset>578713</wp:posOffset>
            </wp:positionV>
            <wp:extent cx="1664824" cy="214854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24" cy="214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If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6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4"/>
        </w:rPr>
        <w:t>,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please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contact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your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 xml:space="preserve">class </w:t>
      </w:r>
      <w:r>
        <w:rPr>
          <w:color w:val="545357"/>
          <w:spacing w:val="-2"/>
        </w:rPr>
        <w:t>teacher.</w:t>
      </w:r>
    </w:p>
    <w:p w14:paraId="613E6FEC" w14:textId="77777777" w:rsidR="008D15C2" w:rsidRDefault="00DA0C0B">
      <w:pPr>
        <w:pStyle w:val="BodyText"/>
        <w:spacing w:before="328"/>
        <w:ind w:right="2399"/>
      </w:pPr>
      <w:r>
        <w:rPr>
          <w:color w:val="545357"/>
          <w:spacing w:val="-4"/>
        </w:rPr>
        <w:t>If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technical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accessing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the </w:t>
      </w:r>
      <w:r>
        <w:rPr>
          <w:color w:val="545357"/>
        </w:rPr>
        <w:t>resources,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please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contact</w:t>
      </w:r>
      <w:r>
        <w:rPr>
          <w:color w:val="545357"/>
          <w:spacing w:val="-9"/>
        </w:rPr>
        <w:t xml:space="preserve"> </w:t>
      </w:r>
      <w:hyperlink r:id="rId9">
        <w:r>
          <w:rPr>
            <w:color w:val="545357"/>
            <w:u w:val="single" w:color="545357"/>
          </w:rPr>
          <w:t>hello@myHappymind.org</w:t>
        </w:r>
      </w:hyperlink>
    </w:p>
    <w:p w14:paraId="33589849" w14:textId="77777777" w:rsidR="008D15C2" w:rsidRDefault="00DA0C0B">
      <w:pPr>
        <w:pStyle w:val="BodyText"/>
        <w:spacing w:before="328"/>
        <w:ind w:right="2399"/>
      </w:pPr>
      <w:r>
        <w:rPr>
          <w:color w:val="545357"/>
          <w:spacing w:val="-4"/>
        </w:rPr>
        <w:t>Want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learn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more?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Check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out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founder </w:t>
      </w:r>
      <w:r>
        <w:rPr>
          <w:color w:val="545357"/>
        </w:rPr>
        <w:t>Laura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Earnshaw’s</w:t>
      </w:r>
      <w:r>
        <w:rPr>
          <w:color w:val="545357"/>
          <w:spacing w:val="-3"/>
        </w:rPr>
        <w:t xml:space="preserve"> </w:t>
      </w:r>
      <w:proofErr w:type="spellStart"/>
      <w:r>
        <w:rPr>
          <w:color w:val="545357"/>
        </w:rPr>
        <w:t>best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selling</w:t>
      </w:r>
      <w:proofErr w:type="spellEnd"/>
      <w:r>
        <w:rPr>
          <w:color w:val="545357"/>
          <w:spacing w:val="-3"/>
        </w:rPr>
        <w:t xml:space="preserve"> </w:t>
      </w:r>
      <w:r>
        <w:rPr>
          <w:color w:val="545357"/>
        </w:rPr>
        <w:t>book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on</w:t>
      </w:r>
      <w:r>
        <w:rPr>
          <w:color w:val="545357"/>
          <w:spacing w:val="-3"/>
        </w:rPr>
        <w:t xml:space="preserve"> </w:t>
      </w:r>
      <w:hyperlink r:id="rId10">
        <w:r>
          <w:rPr>
            <w:color w:val="545357"/>
            <w:u w:val="single" w:color="545357"/>
          </w:rPr>
          <w:t>Amazon.</w:t>
        </w:r>
      </w:hyperlink>
    </w:p>
    <w:p w14:paraId="68D70368" w14:textId="1DB237A8" w:rsidR="008D15C2" w:rsidRDefault="00DA0C0B">
      <w:pPr>
        <w:pStyle w:val="BodyText"/>
        <w:spacing w:before="328"/>
        <w:rPr>
          <w:color w:val="545357"/>
          <w:spacing w:val="-2"/>
        </w:rPr>
      </w:pPr>
      <w:r>
        <w:rPr>
          <w:color w:val="545357"/>
          <w:spacing w:val="-2"/>
        </w:rPr>
        <w:t>Many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thanks,</w:t>
      </w:r>
    </w:p>
    <w:p w14:paraId="590DF62E" w14:textId="0620063B" w:rsidR="00DA0C0B" w:rsidRDefault="00DA0C0B">
      <w:pPr>
        <w:pStyle w:val="BodyText"/>
        <w:spacing w:before="328"/>
      </w:pPr>
      <w:r>
        <w:t>Mrs Cowell</w:t>
      </w:r>
    </w:p>
    <w:sectPr w:rsidR="00DA0C0B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C2"/>
    <w:rsid w:val="00154D95"/>
    <w:rsid w:val="00343CE3"/>
    <w:rsid w:val="004832AF"/>
    <w:rsid w:val="008D15C2"/>
    <w:rsid w:val="00DA0C0B"/>
    <w:rsid w:val="00DC401B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8AF0"/>
  <w15:docId w15:val="{42972D3A-C083-46AD-9AC4-0AF68B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7"/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happymind.org/parent-resourc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amazon.co.uk/Happy-Mind-confidence-self-esteem-resilience/dp/1785043374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hello@myHappym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creator>olivia</dc:creator>
  <cp:keywords>DAF8B_ya3nA,BABw65GXhIc</cp:keywords>
  <cp:lastModifiedBy>Goostrey Primary Admin</cp:lastModifiedBy>
  <cp:revision>2</cp:revision>
  <dcterms:created xsi:type="dcterms:W3CDTF">2024-08-01T13:11:00Z</dcterms:created>
  <dcterms:modified xsi:type="dcterms:W3CDTF">2024-08-01T13:11:00Z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c975a1b4a27d0a881f7963efa2f3df0438eaf76d27ab202c8e35a9a95824d426</vt:lpwstr>
  </property>
</Properties>
</file>